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5F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5F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о резуль</w:t>
      </w:r>
      <w:r w:rsidR="000140B6">
        <w:rPr>
          <w:rFonts w:ascii="Times New Roman" w:hAnsi="Times New Roman" w:cs="Times New Roman"/>
          <w:b/>
          <w:sz w:val="28"/>
          <w:szCs w:val="20"/>
        </w:rPr>
        <w:t>татах плановой ревизии</w:t>
      </w:r>
      <w:r w:rsidRPr="00B429BE">
        <w:rPr>
          <w:rFonts w:ascii="Times New Roman" w:hAnsi="Times New Roman" w:cs="Times New Roman"/>
          <w:b/>
          <w:sz w:val="28"/>
          <w:szCs w:val="20"/>
        </w:rPr>
        <w:t xml:space="preserve">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635377" w:rsidRDefault="000140B6" w:rsidP="006353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0140B6">
        <w:rPr>
          <w:rFonts w:ascii="Times New Roman" w:hAnsi="Times New Roman" w:cs="Times New Roman"/>
          <w:b/>
          <w:sz w:val="28"/>
          <w:szCs w:val="20"/>
        </w:rPr>
        <w:t>федеральном казенном учреждении «Уголовно-исполнительная инспекция Управления Федеральной службы исполнения наказаний по Архангельской области»</w:t>
      </w:r>
    </w:p>
    <w:p w:rsidR="000C062D" w:rsidRPr="001E520A" w:rsidRDefault="000C062D" w:rsidP="006353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05B9F" w:rsidRDefault="00180E6B" w:rsidP="00B05B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B85888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85888"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0B6">
        <w:rPr>
          <w:rFonts w:ascii="Times New Roman" w:eastAsia="Times New Roman" w:hAnsi="Times New Roman" w:cs="Times New Roman"/>
          <w:sz w:val="28"/>
          <w:szCs w:val="28"/>
          <w:lang w:eastAsia="ru-RU"/>
        </w:rPr>
        <w:t>27 сентября 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140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0B6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181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140B6" w:rsidRPr="000140B6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ревизии в федеральном казенном учреждении «Уголовно-исполнительная инспекция Управления Федеральной службы исполнения нак</w:t>
      </w:r>
      <w:r w:rsidR="000140B6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азаний по Архангельской области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</w:t>
      </w:r>
      <w:r w:rsidR="00014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ревизия</w:t>
      </w:r>
      <w:r w:rsidR="00B05B9F" w:rsidRP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0B6" w:rsidRPr="00014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финансово-хозяйственной деятельности </w:t>
      </w:r>
      <w:bookmarkStart w:id="0" w:name="_GoBack"/>
      <w:bookmarkEnd w:id="0"/>
      <w:r w:rsidR="00B85888">
        <w:rPr>
          <w:rFonts w:ascii="Times New Roman" w:hAnsi="Times New Roman"/>
          <w:sz w:val="28"/>
          <w:szCs w:val="28"/>
        </w:rPr>
        <w:t xml:space="preserve">в </w:t>
      </w:r>
      <w:r w:rsidR="000140B6" w:rsidRPr="000140B6">
        <w:rPr>
          <w:rFonts w:ascii="Times New Roman" w:hAnsi="Times New Roman"/>
          <w:sz w:val="28"/>
          <w:szCs w:val="28"/>
        </w:rPr>
        <w:t>федеральном казенном учреждении «Уголовно-исполнительная инспекция Управления Федеральной службы исполнения наказаний по Архангельской области»</w:t>
      </w:r>
      <w:r w:rsidR="00B85888">
        <w:rPr>
          <w:rFonts w:ascii="Times New Roman" w:hAnsi="Times New Roman"/>
          <w:sz w:val="28"/>
          <w:szCs w:val="28"/>
        </w:rPr>
        <w:t>.</w:t>
      </w:r>
    </w:p>
    <w:p w:rsidR="00326CDA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0140B6">
        <w:rPr>
          <w:rFonts w:ascii="Times New Roman" w:eastAsia="Times New Roman" w:hAnsi="Times New Roman" w:cs="Times New Roman"/>
          <w:sz w:val="28"/>
          <w:szCs w:val="28"/>
          <w:lang w:eastAsia="ru-RU"/>
        </w:rPr>
        <w:t>ряемый период: 2023 год</w:t>
      </w:r>
      <w:r w:rsidR="00326CDA" w:rsidRPr="00326C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574D" w:rsidRPr="00573A6D" w:rsidRDefault="007C574D" w:rsidP="00573A6D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A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нарушения:</w:t>
      </w:r>
    </w:p>
    <w:p w:rsidR="007C574D" w:rsidRPr="00573A6D" w:rsidRDefault="007C574D" w:rsidP="00573A6D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A6D">
        <w:rPr>
          <w:rFonts w:ascii="Times New Roman" w:eastAsia="Times New Roman" w:hAnsi="Times New Roman" w:cs="Times New Roman"/>
          <w:sz w:val="28"/>
          <w:szCs w:val="28"/>
          <w:lang w:eastAsia="ru-RU"/>
        </w:rPr>
        <w:t>- бюджетного законодательства и иных нормативных правовых актов, регулирующих бюджетные правоотношения;</w:t>
      </w:r>
    </w:p>
    <w:p w:rsidR="007C574D" w:rsidRPr="00993ABE" w:rsidRDefault="007C574D" w:rsidP="00573A6D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A6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BD4ECC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35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контрольного мероприятия</w:t>
      </w:r>
      <w:r w:rsidR="00F3535B" w:rsidRPr="00F353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3535B" w:rsidRPr="00F3535B">
        <w:t xml:space="preserve"> </w:t>
      </w:r>
      <w:r w:rsidR="00F3535B" w:rsidRPr="00F3535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включая периоды ее приостановления:</w:t>
      </w:r>
      <w:r w:rsidRPr="00F35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0B6">
        <w:rPr>
          <w:rFonts w:ascii="Times New Roman" w:eastAsia="Times New Roman" w:hAnsi="Times New Roman" w:cs="Times New Roman"/>
          <w:sz w:val="28"/>
          <w:szCs w:val="28"/>
          <w:lang w:eastAsia="ru-RU"/>
        </w:rPr>
        <w:t>21 рабочий день</w:t>
      </w:r>
      <w:r w:rsidR="00BD4ECC" w:rsidRPr="00F35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0140B6">
        <w:rPr>
          <w:rFonts w:ascii="Times New Roman" w:eastAsia="Times New Roman" w:hAnsi="Times New Roman" w:cs="Times New Roman"/>
          <w:sz w:val="28"/>
          <w:szCs w:val="28"/>
          <w:lang w:eastAsia="ru-RU"/>
        </w:rPr>
        <w:t>30 сентября</w:t>
      </w:r>
      <w:r w:rsidR="00BD4ECC" w:rsidRPr="00F3535B">
        <w:rPr>
          <w:rFonts w:ascii="Times New Roman" w:eastAsia="Times New Roman" w:hAnsi="Times New Roman" w:cs="Times New Roman"/>
          <w:sz w:val="28"/>
          <w:szCs w:val="28"/>
          <w:lang w:eastAsia="ru-RU"/>
        </w:rPr>
        <w:t> 2024 года.</w:t>
      </w:r>
    </w:p>
    <w:p w:rsidR="00823122" w:rsidRPr="00885630" w:rsidRDefault="00823122" w:rsidP="006353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="000140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плановой ревизии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</w:t>
      </w:r>
      <w:r w:rsidR="000140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 октября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DD7" w:rsidRDefault="00091DD7" w:rsidP="00180E6B">
      <w:pPr>
        <w:spacing w:after="0" w:line="240" w:lineRule="auto"/>
      </w:pPr>
      <w:r>
        <w:separator/>
      </w:r>
    </w:p>
  </w:endnote>
  <w:endnote w:type="continuationSeparator" w:id="0">
    <w:p w:rsidR="00091DD7" w:rsidRDefault="00091DD7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DD7" w:rsidRDefault="00091DD7" w:rsidP="00180E6B">
      <w:pPr>
        <w:spacing w:after="0" w:line="240" w:lineRule="auto"/>
      </w:pPr>
      <w:r>
        <w:separator/>
      </w:r>
    </w:p>
  </w:footnote>
  <w:footnote w:type="continuationSeparator" w:id="0">
    <w:p w:rsidR="00091DD7" w:rsidRDefault="00091DD7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140B6"/>
    <w:rsid w:val="00040D3B"/>
    <w:rsid w:val="00052E38"/>
    <w:rsid w:val="00054F97"/>
    <w:rsid w:val="00060EE4"/>
    <w:rsid w:val="0006288B"/>
    <w:rsid w:val="00091DD7"/>
    <w:rsid w:val="000C062D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B3BAC"/>
    <w:rsid w:val="002D475B"/>
    <w:rsid w:val="00313B09"/>
    <w:rsid w:val="00326CDA"/>
    <w:rsid w:val="003347CA"/>
    <w:rsid w:val="0035752E"/>
    <w:rsid w:val="00381F2B"/>
    <w:rsid w:val="003C2881"/>
    <w:rsid w:val="00406AB5"/>
    <w:rsid w:val="00471B03"/>
    <w:rsid w:val="004C737B"/>
    <w:rsid w:val="005061DC"/>
    <w:rsid w:val="00573A6D"/>
    <w:rsid w:val="005C3FD6"/>
    <w:rsid w:val="005D5C47"/>
    <w:rsid w:val="005E433E"/>
    <w:rsid w:val="005E7712"/>
    <w:rsid w:val="005F2F5C"/>
    <w:rsid w:val="006000C6"/>
    <w:rsid w:val="006012A7"/>
    <w:rsid w:val="00615227"/>
    <w:rsid w:val="00617C4D"/>
    <w:rsid w:val="00635377"/>
    <w:rsid w:val="006721D4"/>
    <w:rsid w:val="006965B8"/>
    <w:rsid w:val="00736142"/>
    <w:rsid w:val="007644EA"/>
    <w:rsid w:val="00785C9C"/>
    <w:rsid w:val="007A6CF6"/>
    <w:rsid w:val="007C574D"/>
    <w:rsid w:val="007E3192"/>
    <w:rsid w:val="00823122"/>
    <w:rsid w:val="00863DC7"/>
    <w:rsid w:val="00885630"/>
    <w:rsid w:val="00890211"/>
    <w:rsid w:val="008B2C11"/>
    <w:rsid w:val="00922C4F"/>
    <w:rsid w:val="00926774"/>
    <w:rsid w:val="00941A20"/>
    <w:rsid w:val="00961141"/>
    <w:rsid w:val="009A14D8"/>
    <w:rsid w:val="009B182F"/>
    <w:rsid w:val="009D4534"/>
    <w:rsid w:val="009F55E4"/>
    <w:rsid w:val="00A31952"/>
    <w:rsid w:val="00AA1AD6"/>
    <w:rsid w:val="00AC48EB"/>
    <w:rsid w:val="00AE2B7C"/>
    <w:rsid w:val="00AF29E2"/>
    <w:rsid w:val="00AF7E8A"/>
    <w:rsid w:val="00B05B9F"/>
    <w:rsid w:val="00B11497"/>
    <w:rsid w:val="00B429BE"/>
    <w:rsid w:val="00B85888"/>
    <w:rsid w:val="00B876E6"/>
    <w:rsid w:val="00BA065E"/>
    <w:rsid w:val="00BD4ECC"/>
    <w:rsid w:val="00BF247B"/>
    <w:rsid w:val="00BF7A9D"/>
    <w:rsid w:val="00C0421D"/>
    <w:rsid w:val="00C21BEA"/>
    <w:rsid w:val="00C370D8"/>
    <w:rsid w:val="00C41236"/>
    <w:rsid w:val="00C54517"/>
    <w:rsid w:val="00CA68C2"/>
    <w:rsid w:val="00CE0C44"/>
    <w:rsid w:val="00D06D15"/>
    <w:rsid w:val="00D24C5C"/>
    <w:rsid w:val="00D61A70"/>
    <w:rsid w:val="00DA3351"/>
    <w:rsid w:val="00DA4C67"/>
    <w:rsid w:val="00DD0CCD"/>
    <w:rsid w:val="00E064CE"/>
    <w:rsid w:val="00E06573"/>
    <w:rsid w:val="00E45E18"/>
    <w:rsid w:val="00E62E65"/>
    <w:rsid w:val="00E67415"/>
    <w:rsid w:val="00E858D8"/>
    <w:rsid w:val="00EE1B28"/>
    <w:rsid w:val="00F305BE"/>
    <w:rsid w:val="00F3535B"/>
    <w:rsid w:val="00F915FB"/>
    <w:rsid w:val="00FC48BD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Горбунова Ольга Владимировна</cp:lastModifiedBy>
  <cp:revision>45</cp:revision>
  <dcterms:created xsi:type="dcterms:W3CDTF">2023-02-09T14:26:00Z</dcterms:created>
  <dcterms:modified xsi:type="dcterms:W3CDTF">2024-10-30T11:19:00Z</dcterms:modified>
</cp:coreProperties>
</file>